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80" w:rightFromText="180" w:vertAnchor="text" w:horzAnchor="margin" w:tblpY="931"/>
        <w:tblW w:w="10788" w:type="dxa"/>
        <w:tblLayout w:type="fixed"/>
        <w:tblLook w:val="04A0" w:firstRow="1" w:lastRow="0" w:firstColumn="1" w:lastColumn="0" w:noHBand="0" w:noVBand="1"/>
      </w:tblPr>
      <w:tblGrid>
        <w:gridCol w:w="568"/>
        <w:gridCol w:w="1510"/>
        <w:gridCol w:w="761"/>
        <w:gridCol w:w="852"/>
        <w:gridCol w:w="513"/>
        <w:gridCol w:w="1048"/>
        <w:gridCol w:w="852"/>
        <w:gridCol w:w="226"/>
        <w:gridCol w:w="1761"/>
        <w:gridCol w:w="284"/>
        <w:gridCol w:w="993"/>
        <w:gridCol w:w="1420"/>
      </w:tblGrid>
      <w:tr w:rsidR="004D6E1A" w:rsidRPr="004D6E1A" w14:paraId="42317B74" w14:textId="77777777" w:rsidTr="004D6E1A">
        <w:trPr>
          <w:trHeight w:val="175"/>
        </w:trPr>
        <w:tc>
          <w:tcPr>
            <w:tcW w:w="207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32DBBE3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視障生姓名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</w:tcBorders>
            <w:vAlign w:val="center"/>
          </w:tcPr>
          <w:p w14:paraId="3C8DEEA6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thinThickSmallGap" w:sz="24" w:space="0" w:color="auto"/>
            </w:tcBorders>
            <w:vAlign w:val="center"/>
          </w:tcPr>
          <w:p w14:paraId="2C092176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性別</w:t>
            </w:r>
          </w:p>
        </w:tc>
        <w:tc>
          <w:tcPr>
            <w:tcW w:w="1078" w:type="dxa"/>
            <w:gridSpan w:val="2"/>
            <w:tcBorders>
              <w:top w:val="thinThickSmallGap" w:sz="24" w:space="0" w:color="auto"/>
            </w:tcBorders>
            <w:vAlign w:val="center"/>
          </w:tcPr>
          <w:p w14:paraId="75556675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thinThickSmallGap" w:sz="24" w:space="0" w:color="auto"/>
            </w:tcBorders>
            <w:vAlign w:val="center"/>
          </w:tcPr>
          <w:p w14:paraId="6848985A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2697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409ACA8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4D6E1A" w:rsidRPr="004D6E1A" w14:paraId="7C6B5122" w14:textId="77777777" w:rsidTr="004D6E1A">
        <w:trPr>
          <w:trHeight w:val="514"/>
        </w:trPr>
        <w:tc>
          <w:tcPr>
            <w:tcW w:w="2078" w:type="dxa"/>
            <w:gridSpan w:val="2"/>
            <w:tcBorders>
              <w:left w:val="thinThickSmallGap" w:sz="24" w:space="0" w:color="auto"/>
            </w:tcBorders>
            <w:vAlign w:val="center"/>
          </w:tcPr>
          <w:p w14:paraId="7F59E37C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3"/>
            <w:vAlign w:val="center"/>
          </w:tcPr>
          <w:p w14:paraId="3678FDCA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AACFE08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障礙類別/等級</w:t>
            </w:r>
          </w:p>
        </w:tc>
        <w:tc>
          <w:tcPr>
            <w:tcW w:w="4458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399A55F8" w14:textId="77777777" w:rsidR="004D6E1A" w:rsidRPr="004D6E1A" w:rsidRDefault="004D6E1A" w:rsidP="004D6E1A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視障(併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  <w:p w14:paraId="70E0D57F" w14:textId="77777777" w:rsidR="004D6E1A" w:rsidRPr="004D6E1A" w:rsidRDefault="004D6E1A" w:rsidP="004D6E1A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輕度</w:t>
            </w: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中度</w:t>
            </w: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重度</w:t>
            </w: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極重度</w:t>
            </w:r>
          </w:p>
        </w:tc>
      </w:tr>
      <w:tr w:rsidR="004D6E1A" w:rsidRPr="004D6E1A" w14:paraId="7B1DFD94" w14:textId="77777777" w:rsidTr="004D6E1A">
        <w:trPr>
          <w:trHeight w:val="969"/>
        </w:trPr>
        <w:tc>
          <w:tcPr>
            <w:tcW w:w="2078" w:type="dxa"/>
            <w:gridSpan w:val="2"/>
            <w:tcBorders>
              <w:left w:val="thinThickSmallGap" w:sz="24" w:space="0" w:color="auto"/>
            </w:tcBorders>
            <w:vAlign w:val="center"/>
          </w:tcPr>
          <w:p w14:paraId="3C148A0D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視力狀況</w:t>
            </w:r>
          </w:p>
        </w:tc>
        <w:tc>
          <w:tcPr>
            <w:tcW w:w="8710" w:type="dxa"/>
            <w:gridSpan w:val="10"/>
            <w:tcBorders>
              <w:right w:val="thinThickSmallGap" w:sz="24" w:space="0" w:color="auto"/>
            </w:tcBorders>
            <w:vAlign w:val="center"/>
          </w:tcPr>
          <w:p w14:paraId="7B00E292" w14:textId="77777777" w:rsidR="004D6E1A" w:rsidRPr="004D6E1A" w:rsidRDefault="004D6E1A" w:rsidP="004D6E1A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1.左眼：</w:t>
            </w: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全盲 </w:t>
            </w: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低視能 說明：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              </w:t>
            </w:r>
          </w:p>
          <w:p w14:paraId="6C00F0AD" w14:textId="77777777" w:rsidR="004D6E1A" w:rsidRPr="004D6E1A" w:rsidRDefault="004D6E1A" w:rsidP="004D6E1A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2.右眼：</w:t>
            </w: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全盲 </w:t>
            </w: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低視能 說明：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              </w:t>
            </w:r>
          </w:p>
        </w:tc>
      </w:tr>
      <w:tr w:rsidR="004D6E1A" w:rsidRPr="004D6E1A" w14:paraId="5742A974" w14:textId="77777777" w:rsidTr="004D6E1A">
        <w:trPr>
          <w:trHeight w:val="200"/>
        </w:trPr>
        <w:tc>
          <w:tcPr>
            <w:tcW w:w="2078" w:type="dxa"/>
            <w:gridSpan w:val="2"/>
            <w:tcBorders>
              <w:left w:val="thinThickSmallGap" w:sz="24" w:space="0" w:color="auto"/>
            </w:tcBorders>
            <w:vAlign w:val="center"/>
          </w:tcPr>
          <w:p w14:paraId="489603C9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就讀學校/年級</w:t>
            </w:r>
          </w:p>
        </w:tc>
        <w:tc>
          <w:tcPr>
            <w:tcW w:w="8710" w:type="dxa"/>
            <w:gridSpan w:val="10"/>
            <w:tcBorders>
              <w:right w:val="thinThickSmallGap" w:sz="24" w:space="0" w:color="auto"/>
            </w:tcBorders>
            <w:vAlign w:val="center"/>
          </w:tcPr>
          <w:p w14:paraId="3E1C1AF3" w14:textId="77777777" w:rsidR="004D6E1A" w:rsidRPr="004D6E1A" w:rsidRDefault="004D6E1A" w:rsidP="004D6E1A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4D6E1A" w:rsidRPr="004D6E1A" w14:paraId="77A2E1D4" w14:textId="77777777" w:rsidTr="004D6E1A">
        <w:trPr>
          <w:trHeight w:val="200"/>
        </w:trPr>
        <w:tc>
          <w:tcPr>
            <w:tcW w:w="2078" w:type="dxa"/>
            <w:gridSpan w:val="2"/>
            <w:tcBorders>
              <w:left w:val="thinThickSmallGap" w:sz="24" w:space="0" w:color="auto"/>
            </w:tcBorders>
            <w:vAlign w:val="center"/>
          </w:tcPr>
          <w:p w14:paraId="336BA46D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如何得知本次活動資訊</w:t>
            </w:r>
          </w:p>
        </w:tc>
        <w:tc>
          <w:tcPr>
            <w:tcW w:w="8710" w:type="dxa"/>
            <w:gridSpan w:val="10"/>
            <w:tcBorders>
              <w:right w:val="thinThickSmallGap" w:sz="24" w:space="0" w:color="auto"/>
            </w:tcBorders>
            <w:vAlign w:val="center"/>
          </w:tcPr>
          <w:p w14:paraId="438FC8E8" w14:textId="77777777" w:rsidR="004D6E1A" w:rsidRPr="004D6E1A" w:rsidRDefault="004D6E1A" w:rsidP="004D6E1A">
            <w:pPr>
              <w:spacing w:line="460" w:lineRule="exac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□本會官網  </w:t>
            </w:r>
            <w:r w:rsidRPr="004D6E1A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 xml:space="preserve"> </w:t>
            </w:r>
            <w:r w:rsidRPr="004D6E1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□本會LINE@好友  </w:t>
            </w:r>
            <w:r w:rsidRPr="004D6E1A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 xml:space="preserve"> </w:t>
            </w:r>
            <w:r w:rsidRPr="004D6E1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□本會臉書粉專  </w:t>
            </w:r>
          </w:p>
          <w:p w14:paraId="7E1B47EA" w14:textId="77777777" w:rsidR="004D6E1A" w:rsidRPr="004D6E1A" w:rsidRDefault="004D6E1A" w:rsidP="004D6E1A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□親友告知  </w:t>
            </w:r>
            <w:r w:rsidRPr="004D6E1A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 xml:space="preserve"> </w:t>
            </w:r>
            <w:r w:rsidRPr="004D6E1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□其他：</w:t>
            </w:r>
            <w:r w:rsidRPr="004D6E1A">
              <w:rPr>
                <w:rFonts w:ascii="標楷體" w:eastAsia="標楷體" w:hAnsi="標楷體" w:cs="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D6E1A">
              <w:rPr>
                <w:rFonts w:ascii="標楷體" w:eastAsia="標楷體" w:hAnsi="標楷體" w:cs="細明體" w:hint="eastAsia"/>
                <w:kern w:val="0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4D6E1A" w:rsidRPr="004D6E1A" w14:paraId="44D2EB84" w14:textId="77777777" w:rsidTr="004D6E1A">
        <w:trPr>
          <w:trHeight w:val="261"/>
        </w:trPr>
        <w:tc>
          <w:tcPr>
            <w:tcW w:w="2078" w:type="dxa"/>
            <w:gridSpan w:val="2"/>
            <w:tcBorders>
              <w:left w:val="thinThickSmallGap" w:sz="24" w:space="0" w:color="auto"/>
            </w:tcBorders>
            <w:vAlign w:val="center"/>
          </w:tcPr>
          <w:p w14:paraId="3EBE6BBD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8710" w:type="dxa"/>
            <w:gridSpan w:val="10"/>
            <w:tcBorders>
              <w:right w:val="thinThickSmallGap" w:sz="24" w:space="0" w:color="auto"/>
            </w:tcBorders>
            <w:vAlign w:val="center"/>
          </w:tcPr>
          <w:p w14:paraId="2A3816E4" w14:textId="77777777" w:rsidR="004D6E1A" w:rsidRPr="004D6E1A" w:rsidRDefault="004D6E1A" w:rsidP="004D6E1A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4D6E1A" w:rsidRPr="004D6E1A" w14:paraId="44361249" w14:textId="77777777" w:rsidTr="004D6E1A">
        <w:trPr>
          <w:trHeight w:val="309"/>
        </w:trPr>
        <w:tc>
          <w:tcPr>
            <w:tcW w:w="2078" w:type="dxa"/>
            <w:gridSpan w:val="2"/>
            <w:tcBorders>
              <w:left w:val="thinThickSmallGap" w:sz="24" w:space="0" w:color="auto"/>
            </w:tcBorders>
            <w:vAlign w:val="center"/>
          </w:tcPr>
          <w:p w14:paraId="6AA1F3C1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連絡電話</w:t>
            </w:r>
          </w:p>
        </w:tc>
        <w:tc>
          <w:tcPr>
            <w:tcW w:w="8710" w:type="dxa"/>
            <w:gridSpan w:val="10"/>
            <w:tcBorders>
              <w:right w:val="thinThickSmallGap" w:sz="24" w:space="0" w:color="auto"/>
            </w:tcBorders>
            <w:vAlign w:val="center"/>
          </w:tcPr>
          <w:p w14:paraId="621113EB" w14:textId="77777777" w:rsidR="004D6E1A" w:rsidRPr="004D6E1A" w:rsidRDefault="004D6E1A" w:rsidP="004D6E1A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聯絡人：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室內：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手機：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4D6E1A" w:rsidRPr="004D6E1A" w14:paraId="7B515A83" w14:textId="77777777" w:rsidTr="004D6E1A">
        <w:trPr>
          <w:trHeight w:val="669"/>
        </w:trPr>
        <w:tc>
          <w:tcPr>
            <w:tcW w:w="2078" w:type="dxa"/>
            <w:gridSpan w:val="2"/>
            <w:tcBorders>
              <w:left w:val="thinThickSmallGap" w:sz="24" w:space="0" w:color="auto"/>
            </w:tcBorders>
            <w:vAlign w:val="center"/>
          </w:tcPr>
          <w:p w14:paraId="69685448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緊急連絡人</w:t>
            </w:r>
          </w:p>
          <w:p w14:paraId="62763F39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(勿填同行家屬)</w:t>
            </w:r>
          </w:p>
        </w:tc>
        <w:tc>
          <w:tcPr>
            <w:tcW w:w="8710" w:type="dxa"/>
            <w:gridSpan w:val="10"/>
            <w:tcBorders>
              <w:right w:val="thinThickSmallGap" w:sz="24" w:space="0" w:color="auto"/>
            </w:tcBorders>
            <w:vAlign w:val="center"/>
          </w:tcPr>
          <w:p w14:paraId="6D644B37" w14:textId="77777777" w:rsidR="004D6E1A" w:rsidRPr="004D6E1A" w:rsidRDefault="004D6E1A" w:rsidP="004D6E1A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1.姓名：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 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電話：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關係：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</w:t>
            </w:r>
          </w:p>
          <w:p w14:paraId="3BA67132" w14:textId="77777777" w:rsidR="004D6E1A" w:rsidRPr="004D6E1A" w:rsidRDefault="004D6E1A" w:rsidP="004D6E1A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2.姓名：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 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電話：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關係：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</w:t>
            </w:r>
          </w:p>
        </w:tc>
      </w:tr>
      <w:tr w:rsidR="004D6E1A" w:rsidRPr="004D6E1A" w14:paraId="53C9E00C" w14:textId="77777777" w:rsidTr="004D6E1A">
        <w:trPr>
          <w:trHeight w:val="648"/>
        </w:trPr>
        <w:tc>
          <w:tcPr>
            <w:tcW w:w="2078" w:type="dxa"/>
            <w:gridSpan w:val="2"/>
            <w:tcBorders>
              <w:left w:val="thinThickSmallGap" w:sz="24" w:space="0" w:color="auto"/>
            </w:tcBorders>
            <w:vAlign w:val="center"/>
          </w:tcPr>
          <w:p w14:paraId="7B0A3B23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餐飲</w:t>
            </w:r>
          </w:p>
        </w:tc>
        <w:tc>
          <w:tcPr>
            <w:tcW w:w="8710" w:type="dxa"/>
            <w:gridSpan w:val="10"/>
            <w:tcBorders>
              <w:right w:val="thinThickSmallGap" w:sz="24" w:space="0" w:color="auto"/>
            </w:tcBorders>
            <w:vAlign w:val="center"/>
          </w:tcPr>
          <w:p w14:paraId="528BAF1D" w14:textId="77777777" w:rsidR="004D6E1A" w:rsidRPr="004D6E1A" w:rsidRDefault="004D6E1A" w:rsidP="004D6E1A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</w:pP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葷     </w:t>
            </w: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素      注意事項： 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              </w:t>
            </w:r>
          </w:p>
        </w:tc>
      </w:tr>
      <w:tr w:rsidR="004D6E1A" w:rsidRPr="004D6E1A" w14:paraId="3D11820B" w14:textId="77777777" w:rsidTr="004D6E1A">
        <w:trPr>
          <w:trHeight w:val="1924"/>
        </w:trPr>
        <w:tc>
          <w:tcPr>
            <w:tcW w:w="207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2A51783" w14:textId="77777777" w:rsidR="004D6E1A" w:rsidRPr="004D6E1A" w:rsidRDefault="004D6E1A" w:rsidP="004D6E1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健康及服藥狀況</w:t>
            </w:r>
          </w:p>
        </w:tc>
        <w:tc>
          <w:tcPr>
            <w:tcW w:w="8710" w:type="dxa"/>
            <w:gridSpan w:val="10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283A654" w14:textId="77777777" w:rsidR="004D6E1A" w:rsidRPr="004D6E1A" w:rsidRDefault="004D6E1A" w:rsidP="004D6E1A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健康良好無特殊用藥情況</w:t>
            </w:r>
          </w:p>
          <w:p w14:paraId="5F909EA9" w14:textId="77777777" w:rsidR="004D6E1A" w:rsidRPr="004D6E1A" w:rsidRDefault="004D6E1A" w:rsidP="004D6E1A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有特殊疾病，請說明：</w:t>
            </w:r>
          </w:p>
          <w:p w14:paraId="4A23A870" w14:textId="77777777" w:rsidR="004D6E1A" w:rsidRPr="004D6E1A" w:rsidRDefault="004D6E1A" w:rsidP="004D6E1A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疾病名稱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                                   </w:t>
            </w:r>
          </w:p>
          <w:p w14:paraId="5501B1DE" w14:textId="77777777" w:rsidR="004D6E1A" w:rsidRPr="004D6E1A" w:rsidRDefault="004D6E1A" w:rsidP="004D6E1A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藥物名稱及服藥情形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                         </w:t>
            </w:r>
          </w:p>
        </w:tc>
      </w:tr>
      <w:tr w:rsidR="004D6E1A" w:rsidRPr="004D6E1A" w14:paraId="70EABC1B" w14:textId="77777777" w:rsidTr="004D6E1A">
        <w:trPr>
          <w:trHeight w:val="387"/>
        </w:trPr>
        <w:tc>
          <w:tcPr>
            <w:tcW w:w="10788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3B6A527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同行家屬</w:t>
            </w:r>
            <w:r w:rsidRPr="004D6E1A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(直系家屬優先：父母、兄弟姊妹、祖父母)</w:t>
            </w:r>
          </w:p>
        </w:tc>
      </w:tr>
      <w:tr w:rsidR="004D6E1A" w:rsidRPr="004D6E1A" w14:paraId="79E2B203" w14:textId="77777777" w:rsidTr="004D6E1A">
        <w:trPr>
          <w:trHeight w:val="564"/>
        </w:trPr>
        <w:tc>
          <w:tcPr>
            <w:tcW w:w="568" w:type="dxa"/>
            <w:tcBorders>
              <w:left w:val="thinThickSmallGap" w:sz="24" w:space="0" w:color="auto"/>
            </w:tcBorders>
          </w:tcPr>
          <w:p w14:paraId="783F4A12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71" w:type="dxa"/>
            <w:gridSpan w:val="2"/>
          </w:tcPr>
          <w:p w14:paraId="2F0994E5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852" w:type="dxa"/>
          </w:tcPr>
          <w:p w14:paraId="1DA1CE84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性別</w:t>
            </w:r>
          </w:p>
        </w:tc>
        <w:tc>
          <w:tcPr>
            <w:tcW w:w="2413" w:type="dxa"/>
            <w:gridSpan w:val="3"/>
          </w:tcPr>
          <w:p w14:paraId="637C4FB4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271" w:type="dxa"/>
            <w:gridSpan w:val="3"/>
          </w:tcPr>
          <w:p w14:paraId="330A9D9C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993" w:type="dxa"/>
          </w:tcPr>
          <w:p w14:paraId="394D2EC2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關係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</w:tcPr>
          <w:p w14:paraId="61078E15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餐飲</w:t>
            </w:r>
          </w:p>
        </w:tc>
      </w:tr>
      <w:tr w:rsidR="004D6E1A" w:rsidRPr="004D6E1A" w14:paraId="0303163A" w14:textId="77777777" w:rsidTr="004D6E1A">
        <w:trPr>
          <w:trHeight w:val="91"/>
        </w:trPr>
        <w:tc>
          <w:tcPr>
            <w:tcW w:w="568" w:type="dxa"/>
            <w:tcBorders>
              <w:left w:val="thinThickSmallGap" w:sz="24" w:space="0" w:color="auto"/>
            </w:tcBorders>
          </w:tcPr>
          <w:p w14:paraId="08D41CFF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2271" w:type="dxa"/>
            <w:gridSpan w:val="2"/>
          </w:tcPr>
          <w:p w14:paraId="4C691882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2" w:type="dxa"/>
          </w:tcPr>
          <w:p w14:paraId="76DE2411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413" w:type="dxa"/>
            <w:gridSpan w:val="3"/>
          </w:tcPr>
          <w:p w14:paraId="431A8F25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71" w:type="dxa"/>
            <w:gridSpan w:val="3"/>
          </w:tcPr>
          <w:p w14:paraId="6CF258BA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93" w:type="dxa"/>
          </w:tcPr>
          <w:p w14:paraId="2842D30E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20" w:type="dxa"/>
            <w:tcBorders>
              <w:right w:val="thinThickSmallGap" w:sz="24" w:space="0" w:color="auto"/>
            </w:tcBorders>
          </w:tcPr>
          <w:p w14:paraId="26A780C0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葷</w:t>
            </w: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素</w:t>
            </w:r>
          </w:p>
        </w:tc>
      </w:tr>
      <w:tr w:rsidR="004D6E1A" w:rsidRPr="004D6E1A" w14:paraId="276E11F1" w14:textId="77777777" w:rsidTr="004D6E1A">
        <w:trPr>
          <w:trHeight w:val="578"/>
        </w:trPr>
        <w:tc>
          <w:tcPr>
            <w:tcW w:w="568" w:type="dxa"/>
            <w:tcBorders>
              <w:left w:val="thinThickSmallGap" w:sz="24" w:space="0" w:color="auto"/>
            </w:tcBorders>
          </w:tcPr>
          <w:p w14:paraId="287865B2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2271" w:type="dxa"/>
            <w:gridSpan w:val="2"/>
          </w:tcPr>
          <w:p w14:paraId="2DE2211A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2" w:type="dxa"/>
          </w:tcPr>
          <w:p w14:paraId="571CBF35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413" w:type="dxa"/>
            <w:gridSpan w:val="3"/>
          </w:tcPr>
          <w:p w14:paraId="04E02927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71" w:type="dxa"/>
            <w:gridSpan w:val="3"/>
          </w:tcPr>
          <w:p w14:paraId="269768EE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93" w:type="dxa"/>
          </w:tcPr>
          <w:p w14:paraId="19A128F0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20" w:type="dxa"/>
            <w:tcBorders>
              <w:right w:val="thinThickSmallGap" w:sz="24" w:space="0" w:color="auto"/>
            </w:tcBorders>
          </w:tcPr>
          <w:p w14:paraId="56AC34AF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葷</w:t>
            </w: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素</w:t>
            </w:r>
          </w:p>
        </w:tc>
      </w:tr>
      <w:tr w:rsidR="004D6E1A" w:rsidRPr="004D6E1A" w14:paraId="1090E2BA" w14:textId="77777777" w:rsidTr="004D6E1A">
        <w:trPr>
          <w:trHeight w:val="563"/>
        </w:trPr>
        <w:tc>
          <w:tcPr>
            <w:tcW w:w="56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4B30166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14:paraId="22497E66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882C872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</w:tcPr>
          <w:p w14:paraId="4C50C2DC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</w:tcPr>
          <w:p w14:paraId="51505F17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35CE826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6E42B7C5" w14:textId="77777777" w:rsidR="004D6E1A" w:rsidRPr="004D6E1A" w:rsidRDefault="004D6E1A" w:rsidP="004D6E1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葷</w:t>
            </w:r>
            <w:r w:rsidRPr="004D6E1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4D6E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素</w:t>
            </w:r>
          </w:p>
        </w:tc>
      </w:tr>
      <w:tr w:rsidR="004D6E1A" w:rsidRPr="004D6E1A" w14:paraId="14F47A23" w14:textId="77777777" w:rsidTr="004D6E1A">
        <w:trPr>
          <w:trHeight w:val="1495"/>
        </w:trPr>
        <w:tc>
          <w:tcPr>
            <w:tcW w:w="10788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56AB40" w14:textId="6CA5C27C" w:rsidR="004D6E1A" w:rsidRPr="004D6E1A" w:rsidRDefault="004D6E1A" w:rsidP="004D6E1A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1F8988" wp14:editId="56288C93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858520</wp:posOffset>
                      </wp:positionV>
                      <wp:extent cx="5953760" cy="742950"/>
                      <wp:effectExtent l="0" t="0" r="0" b="0"/>
                      <wp:wrapNone/>
                      <wp:docPr id="1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5376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3EC16A6" w14:textId="77777777" w:rsidR="004D6E1A" w:rsidRPr="001F4F30" w:rsidRDefault="004D6E1A" w:rsidP="004D6E1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F4F30"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>活動聯絡人：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>蘇珈誼、蕭靜鎂</w:t>
                                  </w:r>
                                  <w:r w:rsidRPr="001F4F30"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 xml:space="preserve">   洽詢電話：07-3229320*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  <w:szCs w:val="26"/>
                                    </w:rPr>
                                    <w:t>13</w:t>
                                  </w:r>
                                  <w:r w:rsidRPr="001F4F30"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1F4F30"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Pr="001F4F30"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>傳真電話：07-3229350   聯絡地址：80757 高雄市三民區博愛一路366號9樓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F8988" id="矩形 7" o:spid="_x0000_s1026" style="position:absolute;left:0;text-align:left;margin-left:26.65pt;margin-top:67.6pt;width:468.8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THYwIAAKkEAAAOAAAAZHJzL2Uyb0RvYy54bWysVM1uEzEQviPxDpbvdNOQNHTVTRW1KkKK&#10;SqUW9Tzx2tkVtsfYTnbLyyBx4yF4HMRrMHY2bSicEBdr7Jmdn+/7Zs/Oe6PZVvrQoq348dGIM2kF&#10;1q1dV/zD3dWrN5yFCLYGjVZW/EEGfj5/+eKsc6UcY4O6lp5REhvKzlW8idGVRRFEIw2EI3TSklOh&#10;NxDp6tdF7aGj7EYX49HopOjQ186jkCHQ6+XOyec5v1JSxPdKBRmZrjj1FvPp87lKZzE/g3LtwTWt&#10;GNqAf+jCQGup6GOqS4jANr79I5VphceAKh4JNAUq1QqZZ6BpjkfPprltwMk8C4ET3CNM4f+lFdfb&#10;G8/amrjjzIIhin5++fbj+1c2S9h0LpQUcutufJouuCWKj4EcxW+edAlDTK+8SbE0G+sz0A+PQMs+&#10;MkGP09Pp69kJ8SHIN5uMT6eZiQLK/dfOh/hWomHJqLgnIjO+sF2GmOpDuQ9JxSxetVpnMrVlXcXH&#10;08ko5QfSlNIQyTSOpgx2zRnoNYlVRJ9THnybUl5CaNgWSC8BdVsnFKiYtqmMzIoaOngaOlmxX/UU&#10;mswV1g8Eqsed2oITVy0lXkKIN+BJXtQYrUx8T4fSSN3iYHHWoP/8t/cUT6yTl7OO5ErdfdqAl5zp&#10;d5b0cHo8mSR958tkOhvTxR96VoceuzEXSBMS59RdNlN81HtTeTT3tFmLVJVcYAXV3mE2XC7ibo1o&#10;N4VcLHIYadpBXNpbJ1LyBFmC9K6/B+8GKiOJ4Br30obyGaO72B2ni01E1Wa6n3AdtEf7kIkZdjct&#10;3OE9Rz39Yea/AAAA//8DAFBLAwQUAAYACAAAACEAo5GyBN4AAAAKAQAADwAAAGRycy9kb3ducmV2&#10;LnhtbEyPwU6EMBCG7ya+QzMm3twiiBGkbIhRkz26mBhvhY6A0imhXZZ9e8eTe5yZL/98f7Fd7SgW&#10;nP3gSMHtJgKB1DozUKfgvX65eQDhgyajR0eo4IQetuXlRaFz4470hss+dIJDyOdaQR/ClEvp2x6t&#10;9hs3IfHty81WBx7nTppZHzncjjKOontp9UD8odcTPvXY/uwPVoFvll19mqqP70/fNtUz2fpu96rU&#10;9dVaPYIIuIZ/GP70WR1KdmrcgYwXo4I0SZjkfZLGIBjIsigD0SiI0zgGWRbyvEL5CwAA//8DAFBL&#10;AQItABQABgAIAAAAIQC2gziS/gAAAOEBAAATAAAAAAAAAAAAAAAAAAAAAABbQ29udGVudF9UeXBl&#10;c10ueG1sUEsBAi0AFAAGAAgAAAAhADj9If/WAAAAlAEAAAsAAAAAAAAAAAAAAAAALwEAAF9yZWxz&#10;Ly5yZWxzUEsBAi0AFAAGAAgAAAAhAIbYFMdjAgAAqQQAAA4AAAAAAAAAAAAAAAAALgIAAGRycy9l&#10;Mm9Eb2MueG1sUEsBAi0AFAAGAAgAAAAhAKORsgTeAAAACgEAAA8AAAAAAAAAAAAAAAAAvQQAAGRy&#10;cy9kb3ducmV2LnhtbFBLBQYAAAAABAAEAPMAAADIBQAAAAA=&#10;" filled="f" stroked="f" strokeweight="2pt">
                      <v:textbox>
                        <w:txbxContent>
                          <w:p w14:paraId="63EC16A6" w14:textId="77777777" w:rsidR="004D6E1A" w:rsidRPr="001F4F30" w:rsidRDefault="004D6E1A" w:rsidP="004D6E1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1F4F3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活動聯絡人：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蘇珈誼、蕭靜鎂</w:t>
                            </w:r>
                            <w:r w:rsidRPr="001F4F3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  洽詢電話：07-3229320*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13</w:t>
                            </w:r>
                            <w:r w:rsidRPr="001F4F3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F4F30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1F4F3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傳真電話：07-3229350   聯絡地址：80757 高雄市三民區博愛一路366號9樓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E1A">
              <w:rPr>
                <w:rFonts w:ascii="標楷體" w:eastAsia="標楷體" w:hAnsi="標楷體" w:cs="新細明體" w:hint="eastAsia"/>
                <w:kern w:val="0"/>
                <w:sz w:val="20"/>
                <w:szCs w:val="26"/>
              </w:rPr>
              <w:t>★備註事項：(如有特殊注意事項，請詳述於下方空白處，如暈車、用餐注意事項等)</w:t>
            </w:r>
          </w:p>
        </w:tc>
      </w:tr>
    </w:tbl>
    <w:p w14:paraId="27B11B4B" w14:textId="0318AF08" w:rsidR="004D6E1A" w:rsidRPr="004D6E1A" w:rsidRDefault="004D6E1A" w:rsidP="004D6E1A">
      <w:pPr>
        <w:widowControl/>
        <w:spacing w:line="460" w:lineRule="exact"/>
        <w:rPr>
          <w:rFonts w:ascii="標楷體" w:eastAsia="標楷體" w:hAnsi="標楷體" w:cs="新細明體" w:hint="eastAsia"/>
          <w:kern w:val="0"/>
          <w:sz w:val="26"/>
          <w:szCs w:val="26"/>
        </w:rPr>
      </w:pPr>
    </w:p>
    <w:p w14:paraId="5070C33E" w14:textId="77777777" w:rsidR="004D6E1A" w:rsidRPr="004D6E1A" w:rsidRDefault="004D6E1A" w:rsidP="004D6E1A">
      <w:pPr>
        <w:widowControl/>
        <w:jc w:val="center"/>
        <w:rPr>
          <w:rFonts w:ascii="標楷體" w:eastAsia="標楷體" w:hAnsi="標楷體" w:cs="新細明體"/>
          <w:kern w:val="0"/>
          <w:szCs w:val="36"/>
        </w:rPr>
      </w:pPr>
      <w:r w:rsidRPr="004D6E1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114年愛盲南區視障生親子遊報名表</w:t>
      </w:r>
    </w:p>
    <w:p w14:paraId="12C3DB8E" w14:textId="37F59FC7" w:rsidR="004D6E1A" w:rsidRPr="004D6E1A" w:rsidRDefault="004D6E1A" w:rsidP="004D6E1A">
      <w:pPr>
        <w:widowControl/>
        <w:rPr>
          <w:rFonts w:ascii="標楷體" w:eastAsia="標楷體" w:hAnsi="標楷體"/>
          <w:szCs w:val="22"/>
        </w:rPr>
      </w:pPr>
    </w:p>
    <w:p w14:paraId="74181C4A" w14:textId="77777777" w:rsidR="00173488" w:rsidRPr="004D6E1A" w:rsidRDefault="00173488"/>
    <w:sectPr w:rsidR="00173488" w:rsidRPr="004D6E1A" w:rsidSect="004D6E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57E7" w14:textId="77777777" w:rsidR="00A67C37" w:rsidRDefault="00A67C37" w:rsidP="00E84ECF">
      <w:r>
        <w:separator/>
      </w:r>
    </w:p>
  </w:endnote>
  <w:endnote w:type="continuationSeparator" w:id="0">
    <w:p w14:paraId="0C03D5BA" w14:textId="77777777" w:rsidR="00A67C37" w:rsidRDefault="00A67C37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EE45" w14:textId="77777777" w:rsidR="00A67C37" w:rsidRDefault="00A67C37" w:rsidP="00E84ECF">
      <w:r>
        <w:separator/>
      </w:r>
    </w:p>
  </w:footnote>
  <w:footnote w:type="continuationSeparator" w:id="0">
    <w:p w14:paraId="261CF992" w14:textId="77777777" w:rsidR="00A67C37" w:rsidRDefault="00A67C37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1A"/>
    <w:rsid w:val="000A67AF"/>
    <w:rsid w:val="000E60E6"/>
    <w:rsid w:val="00173488"/>
    <w:rsid w:val="0036208C"/>
    <w:rsid w:val="004111B7"/>
    <w:rsid w:val="004D6E1A"/>
    <w:rsid w:val="00895D3B"/>
    <w:rsid w:val="008A0341"/>
    <w:rsid w:val="009217AD"/>
    <w:rsid w:val="009A6900"/>
    <w:rsid w:val="009F0CC7"/>
    <w:rsid w:val="00A67C37"/>
    <w:rsid w:val="00B36462"/>
    <w:rsid w:val="00E7363D"/>
    <w:rsid w:val="00E84ECF"/>
    <w:rsid w:val="00E85B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6A932F"/>
  <w15:chartTrackingRefBased/>
  <w15:docId w15:val="{D7BF8E29-95AB-4813-BBD2-443ECC5D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table" w:customStyle="1" w:styleId="2">
    <w:name w:val="表格格線2"/>
    <w:basedOn w:val="a1"/>
    <w:next w:val="a7"/>
    <w:uiPriority w:val="59"/>
    <w:rsid w:val="004D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semiHidden/>
    <w:unhideWhenUsed/>
    <w:rsid w:val="004D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珈誼</dc:creator>
  <cp:keywords/>
  <dc:description/>
  <cp:lastModifiedBy>珈誼</cp:lastModifiedBy>
  <cp:revision>1</cp:revision>
  <dcterms:created xsi:type="dcterms:W3CDTF">2025-03-10T02:00:00Z</dcterms:created>
  <dcterms:modified xsi:type="dcterms:W3CDTF">2025-03-10T02:01:00Z</dcterms:modified>
</cp:coreProperties>
</file>